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年3月</w:t>
      </w:r>
      <w:r>
        <w:rPr>
          <w:rFonts w:hint="eastAsia"/>
          <w:b/>
          <w:sz w:val="32"/>
          <w:szCs w:val="32"/>
        </w:rPr>
        <w:t>专业硕士英语补考题型</w:t>
      </w:r>
    </w:p>
    <w:p>
      <w:pPr>
        <w:jc w:val="center"/>
        <w:rPr>
          <w:b/>
          <w:sz w:val="32"/>
          <w:szCs w:val="32"/>
        </w:rPr>
      </w:pPr>
    </w:p>
    <w:p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共五大题，满分100分。</w:t>
      </w:r>
    </w:p>
    <w:p>
      <w:pPr>
        <w:spacing w:line="48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>非2023级的往届学生的考试</w:t>
      </w:r>
      <w:r>
        <w:rPr>
          <w:rFonts w:hint="eastAsia"/>
          <w:b/>
          <w:sz w:val="32"/>
          <w:szCs w:val="32"/>
          <w:u w:val="single"/>
        </w:rPr>
        <w:t>教材《林科基础英语》</w:t>
      </w:r>
      <w:r>
        <w:rPr>
          <w:rFonts w:hint="eastAsia"/>
          <w:b/>
          <w:sz w:val="32"/>
          <w:szCs w:val="32"/>
        </w:rPr>
        <w:t>，考试范围：U</w:t>
      </w:r>
      <w:r>
        <w:rPr>
          <w:b/>
          <w:sz w:val="32"/>
          <w:szCs w:val="32"/>
        </w:rPr>
        <w:t>n</w:t>
      </w:r>
      <w:r>
        <w:rPr>
          <w:rFonts w:hint="eastAsia"/>
          <w:b/>
          <w:sz w:val="32"/>
          <w:szCs w:val="32"/>
        </w:rPr>
        <w:t>it1, 2, 3, 4, 5, 7</w:t>
      </w:r>
    </w:p>
    <w:p>
      <w:pPr>
        <w:spacing w:line="48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>2023级学生使用的考试</w:t>
      </w:r>
      <w:r>
        <w:rPr>
          <w:rFonts w:hint="eastAsia"/>
          <w:b/>
          <w:sz w:val="32"/>
          <w:szCs w:val="32"/>
          <w:u w:val="single"/>
        </w:rPr>
        <w:t>教材《生态英语基础教程》</w:t>
      </w:r>
      <w:r>
        <w:rPr>
          <w:rFonts w:hint="eastAsia"/>
          <w:b/>
          <w:sz w:val="32"/>
          <w:szCs w:val="32"/>
        </w:rPr>
        <w:t>，考试范围：Unit 1, 4, 7，9，10，共5个单元</w:t>
      </w:r>
    </w:p>
    <w:p>
      <w:pPr>
        <w:spacing w:line="480" w:lineRule="auto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考试题型：</w:t>
      </w:r>
    </w:p>
    <w:p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I.   Vocabulary </w:t>
      </w:r>
    </w:p>
    <w:p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II.</w:t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 xml:space="preserve">  Cloze</w:t>
      </w:r>
    </w:p>
    <w:p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III.  Reading Comprehension </w:t>
      </w:r>
      <w:bookmarkStart w:id="0" w:name="_GoBack"/>
      <w:bookmarkEnd w:id="0"/>
    </w:p>
    <w:p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IV.  Translation </w:t>
      </w:r>
    </w:p>
    <w:p>
      <w:pPr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From Chinese into English: 10points</w:t>
      </w:r>
    </w:p>
    <w:p>
      <w:pPr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From English into Chinese: 15 points</w:t>
      </w:r>
    </w:p>
    <w:p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V.  Writing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43132"/>
    <w:multiLevelType w:val="multilevel"/>
    <w:tmpl w:val="4EF43132"/>
    <w:lvl w:ilvl="0" w:tentative="0">
      <w:start w:val="1"/>
      <w:numFmt w:val="upperLetter"/>
      <w:lvlText w:val="%1."/>
      <w:lvlJc w:val="left"/>
      <w:pPr>
        <w:tabs>
          <w:tab w:val="left" w:pos="1020"/>
        </w:tabs>
        <w:ind w:left="102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NzcxMzhmY2FlNGQ2ZmUwNDAwNmM4ZjlhYzRhYzMifQ=="/>
  </w:docVars>
  <w:rsids>
    <w:rsidRoot w:val="00F85D7A"/>
    <w:rsid w:val="0000438D"/>
    <w:rsid w:val="00057B99"/>
    <w:rsid w:val="000F15E5"/>
    <w:rsid w:val="001C2E3C"/>
    <w:rsid w:val="002236C6"/>
    <w:rsid w:val="002C037F"/>
    <w:rsid w:val="003565E6"/>
    <w:rsid w:val="00373D19"/>
    <w:rsid w:val="003B68ED"/>
    <w:rsid w:val="003C08E9"/>
    <w:rsid w:val="00401B20"/>
    <w:rsid w:val="004A3D21"/>
    <w:rsid w:val="006171CB"/>
    <w:rsid w:val="00727C54"/>
    <w:rsid w:val="007335ED"/>
    <w:rsid w:val="0076179D"/>
    <w:rsid w:val="00806A6A"/>
    <w:rsid w:val="00862E69"/>
    <w:rsid w:val="008B359A"/>
    <w:rsid w:val="009020F1"/>
    <w:rsid w:val="009E27C2"/>
    <w:rsid w:val="009E3A3D"/>
    <w:rsid w:val="009F3FB5"/>
    <w:rsid w:val="00A04D18"/>
    <w:rsid w:val="00A5648F"/>
    <w:rsid w:val="00B94897"/>
    <w:rsid w:val="00C2601E"/>
    <w:rsid w:val="00C62A83"/>
    <w:rsid w:val="00C6517C"/>
    <w:rsid w:val="00C755B8"/>
    <w:rsid w:val="00D027C4"/>
    <w:rsid w:val="00D963E9"/>
    <w:rsid w:val="00DE43FA"/>
    <w:rsid w:val="00E04AE4"/>
    <w:rsid w:val="00F85D7A"/>
    <w:rsid w:val="03CD6ECF"/>
    <w:rsid w:val="2B1E6355"/>
    <w:rsid w:val="380E6250"/>
    <w:rsid w:val="41102A11"/>
    <w:rsid w:val="507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4</TotalTime>
  <ScaleCrop>false</ScaleCrop>
  <LinksUpToDate>false</LinksUpToDate>
  <CharactersWithSpaces>233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2023-03-03T05:02:00Z</dcterms:created>
  <dc:creator>User</dc:creator>
  <cp:lastModifiedBy>马菁 </cp:lastModifiedBy>
  <dcterms:modified xsi:type="dcterms:W3CDTF">2024-02-25T01:30:59Z</dcterms:modified>
  <dc:title>2014-2015-01学期 专业硕士英语精读期末考试题型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2DB1F249904E4BAAAB736F7CC0C3938D_12</vt:lpwstr>
  </property>
</Properties>
</file>